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7E3282" w:rsidTr="00F239B0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2748A9" w:rsidP="00061350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7E3282" w:rsidTr="002748A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D5580D" w:rsidP="005D5FFA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7E3282" w:rsidTr="00F239B0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61350" w:rsidRDefault="00D5580D" w:rsidP="005D5FFA">
            <w:pPr>
              <w:tabs>
                <w:tab w:val="left" w:pos="1134"/>
                <w:tab w:val="left" w:pos="1440"/>
              </w:tabs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50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0205E5" w:rsidRPr="000613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213A6" w:rsidRPr="00061350">
              <w:rPr>
                <w:rFonts w:ascii="Times New Roman" w:hAnsi="Times New Roman" w:cs="Times New Roman"/>
                <w:sz w:val="28"/>
                <w:szCs w:val="28"/>
              </w:rPr>
              <w:t>редоставление площади жилых помещений в условиях дневного пребывания</w:t>
            </w:r>
          </w:p>
        </w:tc>
      </w:tr>
      <w:tr w:rsidR="00D5580D" w:rsidRPr="007E3282" w:rsidTr="002748A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7E3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7E3282" w:rsidTr="002748A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7E3282" w:rsidTr="00F239B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D5FFA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D5FFA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D5FFA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5580D" w:rsidRPr="007E3282" w:rsidTr="007413D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2748A9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2748A9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7E3282" w:rsidTr="007413D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2748A9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7E3282" w:rsidRDefault="002748A9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7E3282" w:rsidTr="002748A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7E3282" w:rsidTr="002748A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7E3282" w:rsidTr="002748A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7E3282" w:rsidTr="002748A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7E3282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7E3282" w:rsidTr="002748A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7E328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7E3282" w:rsidRDefault="00D5580D" w:rsidP="005D5FFA">
            <w:pPr>
              <w:tabs>
                <w:tab w:val="left" w:pos="1440"/>
              </w:tabs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7E3282" w:rsidRDefault="00D5580D" w:rsidP="005D5FF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0D" w:rsidRPr="007E3282" w:rsidRDefault="00D5580D" w:rsidP="005D5FF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9B0" w:rsidRPr="007E3282" w:rsidRDefault="00F239B0" w:rsidP="005D5FF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7E3282" w:rsidRDefault="002748A9" w:rsidP="005D5FF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BA3FAE" w:rsidRPr="005D5FFA" w:rsidRDefault="007E3282" w:rsidP="005D5FF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D5580D" w:rsidRPr="007E3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26BB5D00" w:rsidRPr="005D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</w:t>
      </w:r>
    </w:p>
    <w:p w:rsidR="00BA3FAE" w:rsidRPr="005D5FFA" w:rsidRDefault="00BA3FAE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5D5FF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Название процедуры: </w:t>
      </w:r>
      <w:r w:rsidRPr="005D5FFA">
        <w:rPr>
          <w:rFonts w:ascii="Times New Roman" w:eastAsia="Times New Roman" w:hAnsi="Times New Roman"/>
          <w:sz w:val="28"/>
          <w:szCs w:val="28"/>
          <w:lang w:val="ru-RU"/>
        </w:rPr>
        <w:t>предоставление площади жилых помещений в условиях дневного пребывания</w:t>
      </w:r>
      <w:r w:rsidRPr="005D5FFA">
        <w:rPr>
          <w:rFonts w:ascii="Times New Roman" w:eastAsia="Times New Roman" w:hAnsi="Times New Roman"/>
          <w:sz w:val="28"/>
          <w:szCs w:val="28"/>
          <w:lang w:val="ru-RU" w:eastAsia="ru-RU"/>
        </w:rPr>
        <w:t>, согласно утвержденным нормативам</w:t>
      </w:r>
    </w:p>
    <w:p w:rsidR="00BA3FAE" w:rsidRPr="007E3282" w:rsidRDefault="00860812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Цель:</w:t>
      </w:r>
      <w:r w:rsidR="009213A6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A3FAE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r w:rsidR="009213A6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беспечение клиентов учреждения</w:t>
      </w:r>
      <w:r w:rsidR="00944401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нуждающихся в предоставлении им площади жилых помещений в условиях дневного пребывания,</w:t>
      </w:r>
      <w:r w:rsidR="009213A6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жилы</w:t>
      </w:r>
      <w:r w:rsidR="00944401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</w:t>
      </w:r>
      <w:r w:rsidR="009213A6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</w:t>
      </w:r>
      <w:bookmarkStart w:id="0" w:name="_GoBack"/>
      <w:bookmarkEnd w:id="0"/>
      <w:r w:rsidR="009213A6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мещени</w:t>
      </w:r>
      <w:r w:rsidR="00944401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ями</w:t>
      </w:r>
      <w:r w:rsidR="009213A6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для организации реабилитационных и </w:t>
      </w:r>
      <w:r w:rsidR="007F46A4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абилитационных</w:t>
      </w:r>
      <w:r w:rsidR="003D48EE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мероприятий.</w:t>
      </w:r>
    </w:p>
    <w:p w:rsidR="00BA3FAE" w:rsidRPr="007E3282" w:rsidRDefault="26BB5D00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Область применения:</w:t>
      </w:r>
      <w:r w:rsidRPr="007E328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отделение реабилитации детей и подростков с </w:t>
      </w:r>
      <w:r w:rsidR="00003071" w:rsidRPr="007E328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ограниченными возможностями</w:t>
      </w:r>
      <w:r w:rsidRPr="007E328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отделение дневного пребывания.</w:t>
      </w:r>
    </w:p>
    <w:p w:rsidR="00BA3FAE" w:rsidRPr="007E3282" w:rsidRDefault="00860812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Ответственность:</w:t>
      </w:r>
      <w:r w:rsidR="00A53BB7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F46A4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заместитель директора по АХЧ</w:t>
      </w:r>
      <w:r w:rsidR="00A53BB7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BA3FAE" w:rsidRPr="007E3282" w:rsidRDefault="00860812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Общие сведения:</w:t>
      </w:r>
      <w:r w:rsidR="003D48EE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bookmarkStart w:id="1" w:name="_Hlk22818686"/>
      <w:r w:rsidR="003D48EE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необходимость в предоставлении площади жилых помещений наступает при </w:t>
      </w:r>
      <w:r w:rsidR="007F46A4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заключении договора </w:t>
      </w:r>
      <w:r w:rsidR="000A498F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 клиентом </w:t>
      </w:r>
      <w:r w:rsidR="007F46A4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социальное обслуживание</w:t>
      </w:r>
      <w:bookmarkEnd w:id="1"/>
      <w:r w:rsidR="007F46A4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при нахождении его в учреждении 4 часа и более.</w:t>
      </w:r>
    </w:p>
    <w:p w:rsidR="00BA3FAE" w:rsidRPr="007E3282" w:rsidRDefault="00BA3FAE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BF6334" w:rsidRPr="007E32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снащение:</w:t>
      </w:r>
      <w:r w:rsidR="00A53BB7" w:rsidRPr="007E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4460" w:rsidRPr="007E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помещения, соответствующие </w:t>
      </w:r>
      <w:r w:rsidRPr="007E3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 2.4.1.3049-13</w:t>
      </w:r>
    </w:p>
    <w:p w:rsidR="00A53BB7" w:rsidRPr="007E3282" w:rsidRDefault="00B02630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E81ECD" w:rsidRPr="007E3282" w:rsidRDefault="00E81ECD" w:rsidP="0006135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период предоставления услуг в условиях дневного пребывания ребенку предоставляется спальное место, место для приема пищи, место для занятий, сан.узел</w:t>
      </w:r>
    </w:p>
    <w:p w:rsidR="00D7244B" w:rsidRPr="007E3282" w:rsidRDefault="00D7244B" w:rsidP="0006135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Фактическое нахождение ребенка в помещении группы с условием пребывания более 4 часов подтверждает факт выполнения услуги</w:t>
      </w:r>
      <w:r w:rsidR="00BA3FAE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902A45" w:rsidRPr="00902A45" w:rsidRDefault="00902A45" w:rsidP="0006135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02A4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Область и способы проверки выполнения: </w:t>
      </w:r>
      <w:r w:rsidRPr="00902A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Проверка проводится путем проверки записей об услуге в информационной системе «СОН»</w:t>
      </w:r>
    </w:p>
    <w:p w:rsidR="00D7244B" w:rsidRPr="007E3282" w:rsidRDefault="00BA3FAE" w:rsidP="00061350">
      <w:pPr>
        <w:pStyle w:val="aa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Особые</w:t>
      </w:r>
      <w:r w:rsidR="00D7244B" w:rsidRPr="007E328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указания:</w:t>
      </w:r>
    </w:p>
    <w:p w:rsidR="00A74C15" w:rsidRPr="007E3282" w:rsidRDefault="00A74C15" w:rsidP="00061350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Все жилые помещения должны отвечать санитарным нормам</w:t>
      </w:r>
      <w:r w:rsidR="007F46A4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правилам, требованиям безопасности, в том числе противопожарным требованиям и доступны для </w:t>
      </w:r>
      <w:r w:rsidR="007F46A4"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всех категорий граждан</w:t>
      </w: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A74C15" w:rsidRPr="007E3282" w:rsidRDefault="00A74C15" w:rsidP="00061350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Все жилые помещения должны быть защищены от воздействия различных факторов (повышенных температур воздуха, влажности воздуха, запыленности, вибрации и т.д.)</w:t>
      </w:r>
    </w:p>
    <w:p w:rsidR="007F46A4" w:rsidRPr="007E3282" w:rsidRDefault="001F6CDC" w:rsidP="00061350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Помещения, </w:t>
      </w:r>
      <w:bookmarkStart w:id="2" w:name="_Hlk22818842"/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предоставляемые для организации реабилитационных мероприятий</w:t>
      </w:r>
      <w:bookmarkEnd w:id="2"/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по размерам, расположению и </w:t>
      </w:r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конфигурации </w:t>
      </w:r>
      <w:bookmarkStart w:id="3" w:name="_Hlk22818859"/>
      <w:r w:rsidRPr="007E328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должны обеспечивать проведение реабилитационных мероприятий с учетом специфики получателя социальных услуг.</w:t>
      </w:r>
    </w:p>
    <w:bookmarkEnd w:id="3"/>
    <w:p w:rsidR="00483E49" w:rsidRPr="007E3282" w:rsidRDefault="00483E49" w:rsidP="00061350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предоставления социальной услуги: ежедневно на срок, определенный индивидуальной программой, не более 6 месяцев в течение календарного года.</w:t>
      </w:r>
    </w:p>
    <w:p w:rsidR="00483E49" w:rsidRPr="007E3282" w:rsidRDefault="00483E49" w:rsidP="00061350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8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социальной услуги: Предоставление жилой площади для одного получателя в сутки - 1 услуга.</w:t>
      </w:r>
    </w:p>
    <w:p w:rsidR="00483E49" w:rsidRPr="007E3282" w:rsidRDefault="00483E49" w:rsidP="005D5FFA">
      <w:pPr>
        <w:pStyle w:val="ConsPlusNormal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483E49" w:rsidRPr="007E3282" w:rsidRDefault="00483E49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E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483E49" w:rsidRPr="007E3282" w:rsidRDefault="00483E49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BA3FAE" w:rsidRDefault="00BA3FAE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</w:t>
      </w: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350" w:rsidRPr="007E3282" w:rsidRDefault="00061350" w:rsidP="000613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0D" w:rsidRPr="007E3282" w:rsidRDefault="00D5580D" w:rsidP="005D5FFA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7E3282">
        <w:rPr>
          <w:b/>
          <w:sz w:val="28"/>
          <w:szCs w:val="28"/>
        </w:rPr>
        <w:lastRenderedPageBreak/>
        <w:t>Распределение данной инструкции</w:t>
      </w:r>
    </w:p>
    <w:p w:rsidR="007B1475" w:rsidRPr="007E3282" w:rsidRDefault="007413D1" w:rsidP="005D5FFA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3282">
        <w:rPr>
          <w:rFonts w:ascii="Times New Roman" w:hAnsi="Times New Roman"/>
          <w:sz w:val="28"/>
          <w:szCs w:val="28"/>
          <w:lang w:val="ru-RU"/>
        </w:rPr>
        <w:t xml:space="preserve">Экземпляр </w:t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="00875D94" w:rsidRPr="007E3282">
        <w:rPr>
          <w:rFonts w:ascii="Times New Roman" w:hAnsi="Times New Roman"/>
          <w:sz w:val="28"/>
          <w:szCs w:val="28"/>
          <w:lang w:val="ru-RU"/>
        </w:rPr>
        <w:t>Должность</w:t>
      </w:r>
    </w:p>
    <w:p w:rsidR="00D5580D" w:rsidRPr="007E3282" w:rsidRDefault="00D5580D" w:rsidP="005D5FFA">
      <w:pPr>
        <w:pStyle w:val="aa"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3282">
        <w:rPr>
          <w:rFonts w:ascii="Times New Roman" w:hAnsi="Times New Roman"/>
          <w:sz w:val="28"/>
          <w:szCs w:val="28"/>
          <w:lang w:val="ru-RU"/>
        </w:rPr>
        <w:t>Оригинал</w:t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7E3282" w:rsidRDefault="008B43E0" w:rsidP="005D5FFA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3282">
        <w:rPr>
          <w:rFonts w:ascii="Times New Roman" w:hAnsi="Times New Roman"/>
          <w:sz w:val="28"/>
          <w:szCs w:val="28"/>
          <w:lang w:val="ru-RU"/>
        </w:rPr>
        <w:t>Копия</w:t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  <w:r w:rsidRPr="007E3282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7E3282" w:rsidRDefault="00D5580D" w:rsidP="005D5FF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282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5580D" w:rsidRPr="007E3282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5580D" w:rsidRPr="007E3282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7E3282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7E3282" w:rsidRDefault="00D5580D" w:rsidP="005D5FFA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A8" w:rsidRPr="007E3282" w:rsidRDefault="003C27A8" w:rsidP="005D5FF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27A8" w:rsidRPr="007E3282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2F" w:rsidRDefault="00FF352F" w:rsidP="00D5580D">
      <w:pPr>
        <w:spacing w:after="0" w:line="240" w:lineRule="auto"/>
      </w:pPr>
      <w:r>
        <w:separator/>
      </w:r>
    </w:p>
  </w:endnote>
  <w:endnote w:type="continuationSeparator" w:id="0">
    <w:p w:rsidR="00FF352F" w:rsidRDefault="00FF352F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2F" w:rsidRDefault="00FF352F" w:rsidP="00D5580D">
      <w:pPr>
        <w:spacing w:after="0" w:line="240" w:lineRule="auto"/>
      </w:pPr>
      <w:r>
        <w:separator/>
      </w:r>
    </w:p>
  </w:footnote>
  <w:footnote w:type="continuationSeparator" w:id="0">
    <w:p w:rsidR="00FF352F" w:rsidRDefault="00FF352F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9D74D4" w:rsidRPr="007E3282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9D74D4" w:rsidRPr="007E3282" w:rsidRDefault="009D74D4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7E3282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74D4" w:rsidRPr="007E3282" w:rsidRDefault="009D74D4" w:rsidP="000205E5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7E3282">
            <w:rPr>
              <w:rFonts w:ascii="Times New Roman" w:eastAsia="Times New Roman" w:hAnsi="Times New Roman"/>
            </w:rPr>
            <w:t>Инструкция</w:t>
          </w:r>
          <w:r w:rsidR="000205E5" w:rsidRPr="007E3282">
            <w:rPr>
              <w:rFonts w:ascii="Times New Roman" w:eastAsia="Times New Roman" w:hAnsi="Times New Roman"/>
            </w:rPr>
            <w:t xml:space="preserve"> п</w:t>
          </w:r>
          <w:r w:rsidRPr="007E3282">
            <w:rPr>
              <w:rFonts w:ascii="Times New Roman" w:eastAsia="Times New Roman" w:hAnsi="Times New Roman"/>
            </w:rPr>
            <w:t>редоставление площади жилых помещений в условиях дневного пребывания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D74D4" w:rsidRPr="007E3282" w:rsidRDefault="009D74D4" w:rsidP="009213A6">
          <w:pPr>
            <w:pStyle w:val="a7"/>
            <w:spacing w:before="120"/>
            <w:rPr>
              <w:rFonts w:ascii="Times New Roman" w:hAnsi="Times New Roman"/>
            </w:rPr>
          </w:pPr>
          <w:r w:rsidRPr="007E3282">
            <w:rPr>
              <w:rFonts w:ascii="Times New Roman" w:hAnsi="Times New Roman"/>
            </w:rPr>
            <w:t xml:space="preserve">Код: </w:t>
          </w:r>
          <w:r w:rsidR="0084045F" w:rsidRPr="007E3282">
            <w:rPr>
              <w:rFonts w:ascii="Times New Roman" w:hAnsi="Times New Roman"/>
            </w:rPr>
            <w:t>1.01.03.2.3</w:t>
          </w:r>
        </w:p>
      </w:tc>
    </w:tr>
    <w:tr w:rsidR="009D74D4" w:rsidRPr="007E3282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4D4" w:rsidRPr="007E3282" w:rsidRDefault="009D74D4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4D4" w:rsidRPr="007E3282" w:rsidRDefault="009D74D4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D74D4" w:rsidRPr="007E3282" w:rsidRDefault="008D119E" w:rsidP="00886693">
          <w:pPr>
            <w:pStyle w:val="a7"/>
            <w:spacing w:before="120"/>
            <w:rPr>
              <w:rFonts w:ascii="Times New Roman" w:hAnsi="Times New Roman"/>
            </w:rPr>
          </w:pPr>
          <w:r w:rsidRPr="007E3282">
            <w:rPr>
              <w:rFonts w:ascii="Times New Roman" w:hAnsi="Times New Roman"/>
            </w:rPr>
            <w:t xml:space="preserve">Версия: </w:t>
          </w:r>
          <w:r w:rsidR="00886693" w:rsidRPr="007E3282">
            <w:rPr>
              <w:rFonts w:ascii="Times New Roman" w:hAnsi="Times New Roman"/>
            </w:rPr>
            <w:t>…</w:t>
          </w:r>
          <w:r w:rsidRPr="007E3282">
            <w:rPr>
              <w:rFonts w:ascii="Times New Roman" w:hAnsi="Times New Roman"/>
            </w:rPr>
            <w:t xml:space="preserve"> от</w:t>
          </w:r>
          <w:r w:rsidR="00886693" w:rsidRPr="007E3282">
            <w:rPr>
              <w:rFonts w:ascii="Times New Roman" w:hAnsi="Times New Roman"/>
            </w:rPr>
            <w:t xml:space="preserve"> …</w:t>
          </w:r>
          <w:r w:rsidRPr="007E3282">
            <w:rPr>
              <w:rFonts w:ascii="Times New Roman" w:hAnsi="Times New Roman"/>
            </w:rPr>
            <w:t xml:space="preserve"> </w:t>
          </w:r>
        </w:p>
      </w:tc>
    </w:tr>
    <w:tr w:rsidR="009D74D4" w:rsidRPr="007E3282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4D4" w:rsidRPr="007E3282" w:rsidRDefault="009D74D4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4D4" w:rsidRPr="007E3282" w:rsidRDefault="009D74D4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4D4" w:rsidRPr="007E3282" w:rsidRDefault="009D74D4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7E3282">
            <w:rPr>
              <w:rFonts w:ascii="Times New Roman" w:hAnsi="Times New Roman"/>
            </w:rPr>
            <w:t xml:space="preserve">Страница: </w:t>
          </w:r>
          <w:r w:rsidR="00646E8A" w:rsidRPr="007E3282">
            <w:rPr>
              <w:rFonts w:ascii="Times New Roman" w:hAnsi="Times New Roman"/>
            </w:rPr>
            <w:fldChar w:fldCharType="begin"/>
          </w:r>
          <w:r w:rsidRPr="007E3282">
            <w:rPr>
              <w:rFonts w:ascii="Times New Roman" w:hAnsi="Times New Roman"/>
            </w:rPr>
            <w:instrText xml:space="preserve"> PAGE </w:instrText>
          </w:r>
          <w:r w:rsidR="00646E8A" w:rsidRPr="007E3282">
            <w:rPr>
              <w:rFonts w:ascii="Times New Roman" w:hAnsi="Times New Roman"/>
            </w:rPr>
            <w:fldChar w:fldCharType="separate"/>
          </w:r>
          <w:r w:rsidR="00061350">
            <w:rPr>
              <w:rFonts w:ascii="Times New Roman" w:hAnsi="Times New Roman"/>
              <w:noProof/>
            </w:rPr>
            <w:t>1</w:t>
          </w:r>
          <w:r w:rsidR="00646E8A" w:rsidRPr="007E3282">
            <w:rPr>
              <w:rFonts w:ascii="Times New Roman" w:hAnsi="Times New Roman"/>
            </w:rPr>
            <w:fldChar w:fldCharType="end"/>
          </w:r>
          <w:r w:rsidRPr="007E3282">
            <w:rPr>
              <w:rFonts w:ascii="Times New Roman" w:hAnsi="Times New Roman"/>
            </w:rPr>
            <w:t xml:space="preserve"> из </w:t>
          </w:r>
          <w:r w:rsidR="00646E8A" w:rsidRPr="007E3282">
            <w:rPr>
              <w:rFonts w:ascii="Times New Roman" w:hAnsi="Times New Roman"/>
            </w:rPr>
            <w:fldChar w:fldCharType="begin"/>
          </w:r>
          <w:r w:rsidRPr="007E3282">
            <w:rPr>
              <w:rFonts w:ascii="Times New Roman" w:hAnsi="Times New Roman"/>
            </w:rPr>
            <w:instrText xml:space="preserve"> NUMPAGES </w:instrText>
          </w:r>
          <w:r w:rsidR="00646E8A" w:rsidRPr="007E3282">
            <w:rPr>
              <w:rFonts w:ascii="Times New Roman" w:hAnsi="Times New Roman"/>
            </w:rPr>
            <w:fldChar w:fldCharType="separate"/>
          </w:r>
          <w:r w:rsidR="00061350">
            <w:rPr>
              <w:rFonts w:ascii="Times New Roman" w:hAnsi="Times New Roman"/>
              <w:noProof/>
            </w:rPr>
            <w:t>4</w:t>
          </w:r>
          <w:r w:rsidR="00646E8A" w:rsidRPr="007E3282">
            <w:rPr>
              <w:rFonts w:ascii="Times New Roman" w:hAnsi="Times New Roman"/>
            </w:rPr>
            <w:fldChar w:fldCharType="end"/>
          </w:r>
          <w:r w:rsidRPr="007E3282">
            <w:rPr>
              <w:rFonts w:ascii="Times New Roman" w:hAnsi="Times New Roman"/>
            </w:rPr>
            <w:t xml:space="preserve">              </w:t>
          </w:r>
        </w:p>
      </w:tc>
    </w:tr>
  </w:tbl>
  <w:p w:rsidR="009D74D4" w:rsidRDefault="009D74D4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49B"/>
    <w:multiLevelType w:val="hybridMultilevel"/>
    <w:tmpl w:val="479EE58C"/>
    <w:lvl w:ilvl="0" w:tplc="04186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B46A0"/>
    <w:multiLevelType w:val="hybridMultilevel"/>
    <w:tmpl w:val="53EE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65E18"/>
    <w:multiLevelType w:val="multilevel"/>
    <w:tmpl w:val="1B109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A03607"/>
    <w:multiLevelType w:val="hybridMultilevel"/>
    <w:tmpl w:val="B8CA9548"/>
    <w:lvl w:ilvl="0" w:tplc="60342B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88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83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2A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2A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06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78E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A8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8C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B3F5F"/>
    <w:multiLevelType w:val="hybridMultilevel"/>
    <w:tmpl w:val="E15E61A6"/>
    <w:lvl w:ilvl="0" w:tplc="75D26EDA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568F"/>
    <w:multiLevelType w:val="multilevel"/>
    <w:tmpl w:val="5A3E5F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1F92B5C"/>
    <w:multiLevelType w:val="hybridMultilevel"/>
    <w:tmpl w:val="479EE58C"/>
    <w:lvl w:ilvl="0" w:tplc="04186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9F4996"/>
    <w:multiLevelType w:val="hybridMultilevel"/>
    <w:tmpl w:val="94A06652"/>
    <w:lvl w:ilvl="0" w:tplc="1B087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0A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CA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2B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2E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2E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82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A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28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03071"/>
    <w:rsid w:val="000205E5"/>
    <w:rsid w:val="00061350"/>
    <w:rsid w:val="00094AAD"/>
    <w:rsid w:val="000A498F"/>
    <w:rsid w:val="00156167"/>
    <w:rsid w:val="0018058F"/>
    <w:rsid w:val="001F6CDC"/>
    <w:rsid w:val="00243715"/>
    <w:rsid w:val="002748A9"/>
    <w:rsid w:val="002A67D6"/>
    <w:rsid w:val="002A7DD2"/>
    <w:rsid w:val="002C0948"/>
    <w:rsid w:val="002D3881"/>
    <w:rsid w:val="00381C17"/>
    <w:rsid w:val="003C27A8"/>
    <w:rsid w:val="003D48EE"/>
    <w:rsid w:val="0046621C"/>
    <w:rsid w:val="00483E49"/>
    <w:rsid w:val="00501BF9"/>
    <w:rsid w:val="00554F3B"/>
    <w:rsid w:val="005B6C43"/>
    <w:rsid w:val="005D5FFA"/>
    <w:rsid w:val="00616EA9"/>
    <w:rsid w:val="006328F4"/>
    <w:rsid w:val="0064657D"/>
    <w:rsid w:val="00646D49"/>
    <w:rsid w:val="00646E8A"/>
    <w:rsid w:val="006872B7"/>
    <w:rsid w:val="006A032F"/>
    <w:rsid w:val="006E01D9"/>
    <w:rsid w:val="0070537C"/>
    <w:rsid w:val="007175F3"/>
    <w:rsid w:val="007413D1"/>
    <w:rsid w:val="007825F1"/>
    <w:rsid w:val="007B1475"/>
    <w:rsid w:val="007C7213"/>
    <w:rsid w:val="007D54DE"/>
    <w:rsid w:val="007E3282"/>
    <w:rsid w:val="007F46A4"/>
    <w:rsid w:val="0081621F"/>
    <w:rsid w:val="0084045F"/>
    <w:rsid w:val="00860812"/>
    <w:rsid w:val="00875D94"/>
    <w:rsid w:val="00886693"/>
    <w:rsid w:val="008B43E0"/>
    <w:rsid w:val="008D119E"/>
    <w:rsid w:val="008E7EA5"/>
    <w:rsid w:val="00902A45"/>
    <w:rsid w:val="009213A6"/>
    <w:rsid w:val="00944401"/>
    <w:rsid w:val="00967707"/>
    <w:rsid w:val="009824AF"/>
    <w:rsid w:val="009C0955"/>
    <w:rsid w:val="009D74D4"/>
    <w:rsid w:val="00A53BB7"/>
    <w:rsid w:val="00A70563"/>
    <w:rsid w:val="00A74C15"/>
    <w:rsid w:val="00AA6BB1"/>
    <w:rsid w:val="00B02630"/>
    <w:rsid w:val="00B14FC5"/>
    <w:rsid w:val="00B80F76"/>
    <w:rsid w:val="00BA2DE8"/>
    <w:rsid w:val="00BA3FAE"/>
    <w:rsid w:val="00BF6334"/>
    <w:rsid w:val="00C74B44"/>
    <w:rsid w:val="00C84460"/>
    <w:rsid w:val="00CC2EC6"/>
    <w:rsid w:val="00D2084C"/>
    <w:rsid w:val="00D54191"/>
    <w:rsid w:val="00D54ADA"/>
    <w:rsid w:val="00D55307"/>
    <w:rsid w:val="00D5580D"/>
    <w:rsid w:val="00D64CD1"/>
    <w:rsid w:val="00D7244B"/>
    <w:rsid w:val="00DC14B0"/>
    <w:rsid w:val="00E06BC3"/>
    <w:rsid w:val="00E160C3"/>
    <w:rsid w:val="00E81ECD"/>
    <w:rsid w:val="00ED01F5"/>
    <w:rsid w:val="00EE2B9C"/>
    <w:rsid w:val="00EF607B"/>
    <w:rsid w:val="00EF7946"/>
    <w:rsid w:val="00F239B0"/>
    <w:rsid w:val="00F2696E"/>
    <w:rsid w:val="00F35049"/>
    <w:rsid w:val="00FA0BFB"/>
    <w:rsid w:val="00FF352F"/>
    <w:rsid w:val="26B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27C5-A36D-4528-94D2-8E70C9A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6</cp:revision>
  <cp:lastPrinted>2019-10-17T09:28:00Z</cp:lastPrinted>
  <dcterms:created xsi:type="dcterms:W3CDTF">2021-02-01T05:22:00Z</dcterms:created>
  <dcterms:modified xsi:type="dcterms:W3CDTF">2021-02-03T06:59:00Z</dcterms:modified>
</cp:coreProperties>
</file>